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BC" w:rsidRDefault="003154BE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>
        <w:rPr>
          <w:rFonts w:asciiTheme="minorEastAsia" w:hAnsiTheme="minorEastAsia" w:hint="eastAsia"/>
          <w:b/>
          <w:sz w:val="44"/>
          <w:szCs w:val="44"/>
        </w:rPr>
        <w:t>2018-2019学年第一学期第</w:t>
      </w:r>
      <w:r w:rsidR="001F4587">
        <w:rPr>
          <w:rFonts w:asciiTheme="minorEastAsia" w:hAnsiTheme="minorEastAsia" w:hint="eastAsia"/>
          <w:b/>
          <w:sz w:val="44"/>
          <w:szCs w:val="44"/>
        </w:rPr>
        <w:t>11</w:t>
      </w:r>
      <w:r>
        <w:rPr>
          <w:rFonts w:asciiTheme="minorEastAsia" w:hAnsiTheme="minorEastAsia" w:hint="eastAsia"/>
          <w:b/>
          <w:sz w:val="44"/>
          <w:szCs w:val="44"/>
        </w:rPr>
        <w:t>周（</w:t>
      </w:r>
      <w:r w:rsidR="001F4587">
        <w:rPr>
          <w:rFonts w:asciiTheme="minorEastAsia" w:hAnsiTheme="minorEastAsia" w:hint="eastAsia"/>
          <w:b/>
          <w:sz w:val="44"/>
          <w:szCs w:val="44"/>
        </w:rPr>
        <w:t>11.5-11.9</w:t>
      </w:r>
      <w:r>
        <w:rPr>
          <w:rFonts w:asciiTheme="minorEastAsia" w:hAnsiTheme="minorEastAsia" w:hint="eastAsia"/>
          <w:b/>
          <w:sz w:val="44"/>
          <w:szCs w:val="44"/>
        </w:rPr>
        <w:t>）学校会议（活动）安排</w:t>
      </w:r>
    </w:p>
    <w:bookmarkEnd w:id="0"/>
    <w:p w:rsidR="00D52EBC" w:rsidRDefault="00D52EB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D52EBC">
        <w:tc>
          <w:tcPr>
            <w:tcW w:w="530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1F4587">
        <w:trPr>
          <w:trHeight w:val="1200"/>
        </w:trPr>
        <w:tc>
          <w:tcPr>
            <w:tcW w:w="530" w:type="dxa"/>
            <w:vAlign w:val="center"/>
          </w:tcPr>
          <w:p w:rsidR="001F4587" w:rsidRDefault="001F4587" w:rsidP="00B24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1F4587" w:rsidRPr="00E252EF" w:rsidRDefault="001F4587" w:rsidP="002010C7">
            <w:pPr>
              <w:rPr>
                <w:rFonts w:asciiTheme="minorEastAsia" w:hAnsiTheme="minorEastAsia"/>
                <w:sz w:val="24"/>
                <w:szCs w:val="24"/>
              </w:rPr>
            </w:pPr>
            <w:r w:rsidRPr="00E252EF">
              <w:rPr>
                <w:rFonts w:asciiTheme="minorEastAsia" w:hAnsiTheme="minorEastAsia" w:hint="eastAsia"/>
                <w:sz w:val="24"/>
                <w:szCs w:val="24"/>
              </w:rPr>
              <w:t>中共东北林业大学第十二届纪律检查委员会第2</w:t>
            </w:r>
            <w:r w:rsidR="002010C7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E252EF">
              <w:rPr>
                <w:rFonts w:asciiTheme="minorEastAsia" w:hAnsiTheme="minorEastAsia" w:hint="eastAsia"/>
                <w:sz w:val="24"/>
                <w:szCs w:val="24"/>
              </w:rPr>
              <w:t>次全委会会议</w:t>
            </w:r>
          </w:p>
        </w:tc>
        <w:tc>
          <w:tcPr>
            <w:tcW w:w="1597" w:type="dxa"/>
            <w:vAlign w:val="center"/>
          </w:tcPr>
          <w:p w:rsidR="001F4587" w:rsidRPr="00E252EF" w:rsidRDefault="001F4587" w:rsidP="000563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52EF">
              <w:rPr>
                <w:rFonts w:asciiTheme="minorEastAsia" w:hAnsiTheme="minorEastAsia" w:hint="eastAsia"/>
                <w:sz w:val="24"/>
                <w:szCs w:val="24"/>
              </w:rPr>
              <w:t>11月5日</w:t>
            </w:r>
          </w:p>
          <w:p w:rsidR="001F4587" w:rsidRPr="00E252EF" w:rsidRDefault="001F4587" w:rsidP="000563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52EF">
              <w:rPr>
                <w:rFonts w:asciiTheme="minorEastAsia" w:hAnsiTheme="minorEastAsia" w:hint="eastAsia"/>
                <w:sz w:val="24"/>
                <w:szCs w:val="24"/>
              </w:rPr>
              <w:t>（周一）</w:t>
            </w:r>
          </w:p>
          <w:p w:rsidR="001F4587" w:rsidRPr="00E252EF" w:rsidRDefault="001F4587" w:rsidP="000563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52EF">
              <w:rPr>
                <w:rFonts w:asciiTheme="minorEastAsia" w:hAnsiTheme="minorEastAsia" w:hint="eastAsia"/>
                <w:sz w:val="24"/>
                <w:szCs w:val="24"/>
              </w:rPr>
              <w:t>中午12:30</w:t>
            </w:r>
          </w:p>
        </w:tc>
        <w:tc>
          <w:tcPr>
            <w:tcW w:w="1773" w:type="dxa"/>
            <w:vAlign w:val="center"/>
          </w:tcPr>
          <w:p w:rsidR="00362C39" w:rsidRDefault="001F4587" w:rsidP="000563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52EF">
              <w:rPr>
                <w:rFonts w:asciiTheme="minorEastAsia" w:hAnsiTheme="minorEastAsia" w:hint="eastAsia"/>
                <w:sz w:val="24"/>
                <w:szCs w:val="24"/>
              </w:rPr>
              <w:t>综合办公室</w:t>
            </w:r>
          </w:p>
          <w:p w:rsidR="001F4587" w:rsidRPr="00E252EF" w:rsidRDefault="001F4587" w:rsidP="000563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52EF">
              <w:rPr>
                <w:rFonts w:asciiTheme="minorEastAsia" w:hAnsiTheme="minorEastAsia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1F4587" w:rsidRPr="00E252EF" w:rsidRDefault="001F4587" w:rsidP="000563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52EF">
              <w:rPr>
                <w:rFonts w:asciiTheme="minorEastAsia" w:hAnsiTheme="minorEastAsia" w:hint="eastAsia"/>
                <w:sz w:val="24"/>
                <w:szCs w:val="24"/>
              </w:rPr>
              <w:t>纪委办公室</w:t>
            </w:r>
          </w:p>
        </w:tc>
        <w:tc>
          <w:tcPr>
            <w:tcW w:w="2127" w:type="dxa"/>
            <w:vAlign w:val="center"/>
          </w:tcPr>
          <w:p w:rsidR="001F4587" w:rsidRPr="00E252EF" w:rsidRDefault="001F4587" w:rsidP="001F4587">
            <w:pPr>
              <w:rPr>
                <w:rFonts w:asciiTheme="minorEastAsia" w:hAnsiTheme="minorEastAsia"/>
                <w:sz w:val="24"/>
                <w:szCs w:val="24"/>
              </w:rPr>
            </w:pPr>
            <w:r w:rsidRPr="00E252EF">
              <w:rPr>
                <w:rFonts w:asciiTheme="minorEastAsia" w:hAnsiTheme="minorEastAsia" w:hint="eastAsia"/>
                <w:sz w:val="24"/>
                <w:szCs w:val="24"/>
              </w:rPr>
              <w:t>蔺海波</w:t>
            </w:r>
          </w:p>
          <w:p w:rsidR="001F4587" w:rsidRPr="00E252EF" w:rsidRDefault="001F4587" w:rsidP="001F4587">
            <w:pPr>
              <w:rPr>
                <w:rFonts w:asciiTheme="minorEastAsia" w:hAnsiTheme="minorEastAsia"/>
                <w:sz w:val="24"/>
                <w:szCs w:val="24"/>
              </w:rPr>
            </w:pPr>
            <w:r w:rsidRPr="00E252EF">
              <w:rPr>
                <w:rFonts w:asciiTheme="minorEastAsia" w:hAnsiTheme="minorEastAsia" w:hint="eastAsia"/>
                <w:sz w:val="24"/>
                <w:szCs w:val="24"/>
              </w:rPr>
              <w:t>全体纪委委员</w:t>
            </w:r>
          </w:p>
        </w:tc>
        <w:tc>
          <w:tcPr>
            <w:tcW w:w="3547" w:type="dxa"/>
            <w:vAlign w:val="center"/>
          </w:tcPr>
          <w:p w:rsidR="001F4587" w:rsidRPr="00E252EF" w:rsidRDefault="001F4587" w:rsidP="000563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52EF">
              <w:rPr>
                <w:rFonts w:asciiTheme="minorEastAsia" w:hAnsiTheme="minorEastAsia" w:hint="eastAsia"/>
                <w:sz w:val="24"/>
                <w:szCs w:val="24"/>
              </w:rPr>
              <w:t>讨论相关事项</w:t>
            </w:r>
          </w:p>
        </w:tc>
      </w:tr>
      <w:tr w:rsidR="001F4587">
        <w:trPr>
          <w:trHeight w:val="1200"/>
        </w:trPr>
        <w:tc>
          <w:tcPr>
            <w:tcW w:w="530" w:type="dxa"/>
            <w:vAlign w:val="center"/>
          </w:tcPr>
          <w:p w:rsidR="001F4587" w:rsidRDefault="001F4587" w:rsidP="00B24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1F4587" w:rsidRPr="008E3868" w:rsidRDefault="00FB77D6" w:rsidP="00B76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第二十七</w:t>
            </w:r>
            <w:r w:rsidRPr="00FB77D6">
              <w:rPr>
                <w:rFonts w:asciiTheme="minorEastAsia" w:hAnsiTheme="minorEastAsia" w:hint="eastAsia"/>
                <w:sz w:val="24"/>
                <w:szCs w:val="24"/>
              </w:rPr>
              <w:t>次党委常委会</w:t>
            </w:r>
          </w:p>
        </w:tc>
        <w:tc>
          <w:tcPr>
            <w:tcW w:w="1597" w:type="dxa"/>
            <w:vAlign w:val="center"/>
          </w:tcPr>
          <w:p w:rsidR="00FB77D6" w:rsidRPr="00FB77D6" w:rsidRDefault="00FB77D6" w:rsidP="00FB77D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 w:rsidRPr="00FB77D6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FB77D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FB77D6" w:rsidRPr="00FB77D6" w:rsidRDefault="00FB77D6" w:rsidP="00FB77D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FB77D6">
              <w:rPr>
                <w:rFonts w:asciiTheme="minorEastAsia" w:hAnsiTheme="minorEastAsia" w:hint="eastAsia"/>
                <w:sz w:val="24"/>
                <w:szCs w:val="24"/>
              </w:rPr>
              <w:t>（周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r w:rsidRPr="00FB77D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1F4587" w:rsidRPr="00FB77D6" w:rsidRDefault="00FB77D6" w:rsidP="00FB7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77D6">
              <w:rPr>
                <w:rFonts w:asciiTheme="minorEastAsia" w:hAnsiTheme="minorEastAsia" w:hint="eastAsia"/>
                <w:sz w:val="24"/>
                <w:szCs w:val="24"/>
              </w:rPr>
              <w:t>下午14: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</w:p>
        </w:tc>
        <w:tc>
          <w:tcPr>
            <w:tcW w:w="1773" w:type="dxa"/>
            <w:vAlign w:val="center"/>
          </w:tcPr>
          <w:p w:rsidR="001F4587" w:rsidRDefault="00FB77D6" w:rsidP="00FB77D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FB77D6">
              <w:rPr>
                <w:rFonts w:asciiTheme="minorEastAsia" w:hAnsiTheme="minorEastAsia" w:hint="eastAsia"/>
                <w:sz w:val="24"/>
                <w:szCs w:val="24"/>
              </w:rPr>
              <w:t>综合办公楼</w:t>
            </w:r>
          </w:p>
          <w:p w:rsidR="00FB77D6" w:rsidRPr="008E3868" w:rsidRDefault="00FB77D6" w:rsidP="00FB7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1F4587" w:rsidRPr="008E3868" w:rsidRDefault="00FB77D6" w:rsidP="00B76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B77D6">
              <w:rPr>
                <w:rFonts w:asciiTheme="minorEastAsia" w:hAnsiTheme="minorEastAsia" w:hint="eastAsia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1F4587" w:rsidRPr="008E3868" w:rsidRDefault="00FB77D6" w:rsidP="00B76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B77D6">
              <w:rPr>
                <w:rFonts w:asciiTheme="minorEastAsia" w:hAnsiTheme="minorEastAsia" w:hint="eastAsia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1F4587" w:rsidRPr="008E3868" w:rsidRDefault="00FB77D6" w:rsidP="00FB7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详见附件1</w:t>
            </w:r>
          </w:p>
        </w:tc>
      </w:tr>
    </w:tbl>
    <w:p w:rsidR="00D52EBC" w:rsidRDefault="00D52EBC">
      <w:pPr>
        <w:jc w:val="left"/>
        <w:rPr>
          <w:rFonts w:asciiTheme="minorEastAsia" w:hAnsiTheme="minorEastAsia"/>
          <w:sz w:val="28"/>
          <w:szCs w:val="28"/>
        </w:rPr>
      </w:pPr>
    </w:p>
    <w:sectPr w:rsidR="00D52EBC" w:rsidSect="006E1A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B2F" w:rsidRDefault="00642B2F" w:rsidP="00B24A18">
      <w:r>
        <w:separator/>
      </w:r>
    </w:p>
  </w:endnote>
  <w:endnote w:type="continuationSeparator" w:id="1">
    <w:p w:rsidR="00642B2F" w:rsidRDefault="00642B2F" w:rsidP="00B24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B2F" w:rsidRDefault="00642B2F" w:rsidP="00B24A18">
      <w:r>
        <w:separator/>
      </w:r>
    </w:p>
  </w:footnote>
  <w:footnote w:type="continuationSeparator" w:id="1">
    <w:p w:rsidR="00642B2F" w:rsidRDefault="00642B2F" w:rsidP="00B24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2143A"/>
    <w:rsid w:val="00026594"/>
    <w:rsid w:val="000316E6"/>
    <w:rsid w:val="00032021"/>
    <w:rsid w:val="0003544F"/>
    <w:rsid w:val="0004453F"/>
    <w:rsid w:val="000476AC"/>
    <w:rsid w:val="0005141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A626E"/>
    <w:rsid w:val="000B377A"/>
    <w:rsid w:val="000C3953"/>
    <w:rsid w:val="000C7612"/>
    <w:rsid w:val="000D2772"/>
    <w:rsid w:val="000E07BC"/>
    <w:rsid w:val="000E25DB"/>
    <w:rsid w:val="000E47E1"/>
    <w:rsid w:val="000F65AB"/>
    <w:rsid w:val="00102B7E"/>
    <w:rsid w:val="00113FDB"/>
    <w:rsid w:val="001237BD"/>
    <w:rsid w:val="00123AAF"/>
    <w:rsid w:val="0012539B"/>
    <w:rsid w:val="0012562D"/>
    <w:rsid w:val="00136CCC"/>
    <w:rsid w:val="00136FCE"/>
    <w:rsid w:val="00141278"/>
    <w:rsid w:val="00142306"/>
    <w:rsid w:val="00142D6E"/>
    <w:rsid w:val="00147279"/>
    <w:rsid w:val="00147509"/>
    <w:rsid w:val="001501C8"/>
    <w:rsid w:val="00164C10"/>
    <w:rsid w:val="00181D15"/>
    <w:rsid w:val="001879DB"/>
    <w:rsid w:val="001903F7"/>
    <w:rsid w:val="00193DD4"/>
    <w:rsid w:val="00197558"/>
    <w:rsid w:val="001C6F25"/>
    <w:rsid w:val="001D2CBD"/>
    <w:rsid w:val="001D37AD"/>
    <w:rsid w:val="001F0807"/>
    <w:rsid w:val="001F34BC"/>
    <w:rsid w:val="001F4587"/>
    <w:rsid w:val="001F7939"/>
    <w:rsid w:val="00200AA8"/>
    <w:rsid w:val="002010C7"/>
    <w:rsid w:val="00202F1B"/>
    <w:rsid w:val="002041C1"/>
    <w:rsid w:val="00204D4A"/>
    <w:rsid w:val="00205430"/>
    <w:rsid w:val="00205E4F"/>
    <w:rsid w:val="00223D4B"/>
    <w:rsid w:val="00246AEC"/>
    <w:rsid w:val="0024773C"/>
    <w:rsid w:val="00252189"/>
    <w:rsid w:val="00252A5C"/>
    <w:rsid w:val="002541D0"/>
    <w:rsid w:val="00261824"/>
    <w:rsid w:val="00270AE3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90C70"/>
    <w:rsid w:val="002911D5"/>
    <w:rsid w:val="00293A86"/>
    <w:rsid w:val="00294CEE"/>
    <w:rsid w:val="002972E1"/>
    <w:rsid w:val="002D16AE"/>
    <w:rsid w:val="002D2A67"/>
    <w:rsid w:val="002E1076"/>
    <w:rsid w:val="002E56EC"/>
    <w:rsid w:val="00300C05"/>
    <w:rsid w:val="00304A33"/>
    <w:rsid w:val="00304BBC"/>
    <w:rsid w:val="00311CA6"/>
    <w:rsid w:val="00313ECB"/>
    <w:rsid w:val="003154BE"/>
    <w:rsid w:val="003161A0"/>
    <w:rsid w:val="003264D9"/>
    <w:rsid w:val="00327B89"/>
    <w:rsid w:val="003535CA"/>
    <w:rsid w:val="0035558C"/>
    <w:rsid w:val="00355EB9"/>
    <w:rsid w:val="00357A42"/>
    <w:rsid w:val="00362C39"/>
    <w:rsid w:val="00372241"/>
    <w:rsid w:val="003734FA"/>
    <w:rsid w:val="003769AE"/>
    <w:rsid w:val="003A1A6E"/>
    <w:rsid w:val="003A337E"/>
    <w:rsid w:val="003A378F"/>
    <w:rsid w:val="003A6778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27B"/>
    <w:rsid w:val="0041043F"/>
    <w:rsid w:val="00410F7C"/>
    <w:rsid w:val="004150C9"/>
    <w:rsid w:val="00423EC6"/>
    <w:rsid w:val="00434786"/>
    <w:rsid w:val="004363A7"/>
    <w:rsid w:val="0044131D"/>
    <w:rsid w:val="00443560"/>
    <w:rsid w:val="00457448"/>
    <w:rsid w:val="00463E9D"/>
    <w:rsid w:val="00465E0D"/>
    <w:rsid w:val="00477C06"/>
    <w:rsid w:val="00487417"/>
    <w:rsid w:val="004916EA"/>
    <w:rsid w:val="00492EA8"/>
    <w:rsid w:val="00496157"/>
    <w:rsid w:val="00497223"/>
    <w:rsid w:val="004B1F80"/>
    <w:rsid w:val="004B56D8"/>
    <w:rsid w:val="004B6BAA"/>
    <w:rsid w:val="004E03C6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54079"/>
    <w:rsid w:val="005567AA"/>
    <w:rsid w:val="0057325B"/>
    <w:rsid w:val="00576C35"/>
    <w:rsid w:val="00584C27"/>
    <w:rsid w:val="0058523C"/>
    <w:rsid w:val="00592023"/>
    <w:rsid w:val="005920DA"/>
    <w:rsid w:val="005B15A7"/>
    <w:rsid w:val="005B1AEA"/>
    <w:rsid w:val="005C03EB"/>
    <w:rsid w:val="005C24B8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600546"/>
    <w:rsid w:val="006036F5"/>
    <w:rsid w:val="006068D4"/>
    <w:rsid w:val="00606E8E"/>
    <w:rsid w:val="006125BC"/>
    <w:rsid w:val="00622E0B"/>
    <w:rsid w:val="0063148D"/>
    <w:rsid w:val="00631899"/>
    <w:rsid w:val="00636A90"/>
    <w:rsid w:val="00637160"/>
    <w:rsid w:val="00637F76"/>
    <w:rsid w:val="00642B2F"/>
    <w:rsid w:val="00645146"/>
    <w:rsid w:val="0064517A"/>
    <w:rsid w:val="00647418"/>
    <w:rsid w:val="0064769A"/>
    <w:rsid w:val="0065047E"/>
    <w:rsid w:val="00651A84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0172"/>
    <w:rsid w:val="006A123E"/>
    <w:rsid w:val="006A5FF7"/>
    <w:rsid w:val="006B5EF9"/>
    <w:rsid w:val="006C00A4"/>
    <w:rsid w:val="006C042A"/>
    <w:rsid w:val="006C1375"/>
    <w:rsid w:val="006C4AD2"/>
    <w:rsid w:val="006C4AE7"/>
    <w:rsid w:val="006C7BC4"/>
    <w:rsid w:val="006D3664"/>
    <w:rsid w:val="006E1A0F"/>
    <w:rsid w:val="006E30A4"/>
    <w:rsid w:val="006E47FA"/>
    <w:rsid w:val="006F526C"/>
    <w:rsid w:val="006F67FB"/>
    <w:rsid w:val="007009B9"/>
    <w:rsid w:val="007010C1"/>
    <w:rsid w:val="007111E6"/>
    <w:rsid w:val="00712500"/>
    <w:rsid w:val="00713EE5"/>
    <w:rsid w:val="00726416"/>
    <w:rsid w:val="00734405"/>
    <w:rsid w:val="00736464"/>
    <w:rsid w:val="00737470"/>
    <w:rsid w:val="0074080D"/>
    <w:rsid w:val="0074117D"/>
    <w:rsid w:val="007450D4"/>
    <w:rsid w:val="0075424B"/>
    <w:rsid w:val="00754F45"/>
    <w:rsid w:val="00755B20"/>
    <w:rsid w:val="007568EF"/>
    <w:rsid w:val="00762491"/>
    <w:rsid w:val="00762866"/>
    <w:rsid w:val="00767187"/>
    <w:rsid w:val="00767FA7"/>
    <w:rsid w:val="0078464D"/>
    <w:rsid w:val="00792D74"/>
    <w:rsid w:val="007A67E0"/>
    <w:rsid w:val="007C2C29"/>
    <w:rsid w:val="007D1A0B"/>
    <w:rsid w:val="007D4061"/>
    <w:rsid w:val="007E14BC"/>
    <w:rsid w:val="007E39AE"/>
    <w:rsid w:val="007E62E1"/>
    <w:rsid w:val="007F253B"/>
    <w:rsid w:val="007F614D"/>
    <w:rsid w:val="007F642F"/>
    <w:rsid w:val="008043E9"/>
    <w:rsid w:val="00821972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61323"/>
    <w:rsid w:val="00861726"/>
    <w:rsid w:val="00867709"/>
    <w:rsid w:val="008677D5"/>
    <w:rsid w:val="008703E2"/>
    <w:rsid w:val="00880700"/>
    <w:rsid w:val="00881575"/>
    <w:rsid w:val="0088314D"/>
    <w:rsid w:val="008857BB"/>
    <w:rsid w:val="00893B57"/>
    <w:rsid w:val="008B2670"/>
    <w:rsid w:val="008B6B58"/>
    <w:rsid w:val="008C082C"/>
    <w:rsid w:val="008C3B3C"/>
    <w:rsid w:val="008D1164"/>
    <w:rsid w:val="008D21AE"/>
    <w:rsid w:val="008D24A9"/>
    <w:rsid w:val="008D6080"/>
    <w:rsid w:val="008E3868"/>
    <w:rsid w:val="008E492A"/>
    <w:rsid w:val="008E7015"/>
    <w:rsid w:val="008F2B48"/>
    <w:rsid w:val="00910AB3"/>
    <w:rsid w:val="0091769F"/>
    <w:rsid w:val="009218A9"/>
    <w:rsid w:val="00925D27"/>
    <w:rsid w:val="00926DE9"/>
    <w:rsid w:val="00930D72"/>
    <w:rsid w:val="00935FE7"/>
    <w:rsid w:val="009514FB"/>
    <w:rsid w:val="00953E13"/>
    <w:rsid w:val="00963663"/>
    <w:rsid w:val="009652BF"/>
    <w:rsid w:val="009A055B"/>
    <w:rsid w:val="009A533E"/>
    <w:rsid w:val="009B2B50"/>
    <w:rsid w:val="009B4AC8"/>
    <w:rsid w:val="009C5446"/>
    <w:rsid w:val="009C722C"/>
    <w:rsid w:val="009F051E"/>
    <w:rsid w:val="009F5A9E"/>
    <w:rsid w:val="00A04571"/>
    <w:rsid w:val="00A07E1A"/>
    <w:rsid w:val="00A1542A"/>
    <w:rsid w:val="00A17C3B"/>
    <w:rsid w:val="00A24BFE"/>
    <w:rsid w:val="00A250E3"/>
    <w:rsid w:val="00A34560"/>
    <w:rsid w:val="00A472F3"/>
    <w:rsid w:val="00A549EB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B737E"/>
    <w:rsid w:val="00AC3E3D"/>
    <w:rsid w:val="00AC658C"/>
    <w:rsid w:val="00AD0997"/>
    <w:rsid w:val="00AD1A30"/>
    <w:rsid w:val="00AD200D"/>
    <w:rsid w:val="00AE0A52"/>
    <w:rsid w:val="00AF63D8"/>
    <w:rsid w:val="00B043F0"/>
    <w:rsid w:val="00B07C64"/>
    <w:rsid w:val="00B13D06"/>
    <w:rsid w:val="00B24A18"/>
    <w:rsid w:val="00B30C69"/>
    <w:rsid w:val="00B319B7"/>
    <w:rsid w:val="00B329F3"/>
    <w:rsid w:val="00B362CB"/>
    <w:rsid w:val="00B519B2"/>
    <w:rsid w:val="00B6292A"/>
    <w:rsid w:val="00B63AEF"/>
    <w:rsid w:val="00B650AE"/>
    <w:rsid w:val="00B723C8"/>
    <w:rsid w:val="00B74637"/>
    <w:rsid w:val="00B74ED2"/>
    <w:rsid w:val="00B7546E"/>
    <w:rsid w:val="00B92A68"/>
    <w:rsid w:val="00BB36D9"/>
    <w:rsid w:val="00BC0EED"/>
    <w:rsid w:val="00BC7FBB"/>
    <w:rsid w:val="00BD2393"/>
    <w:rsid w:val="00BD3753"/>
    <w:rsid w:val="00BD4EAA"/>
    <w:rsid w:val="00BD749C"/>
    <w:rsid w:val="00BE2E4B"/>
    <w:rsid w:val="00BE7784"/>
    <w:rsid w:val="00BF424D"/>
    <w:rsid w:val="00BF7FED"/>
    <w:rsid w:val="00C02413"/>
    <w:rsid w:val="00C06A8A"/>
    <w:rsid w:val="00C101B7"/>
    <w:rsid w:val="00C1514A"/>
    <w:rsid w:val="00C15622"/>
    <w:rsid w:val="00C235CB"/>
    <w:rsid w:val="00C24A3D"/>
    <w:rsid w:val="00C270DA"/>
    <w:rsid w:val="00C31AF6"/>
    <w:rsid w:val="00C4091F"/>
    <w:rsid w:val="00C41B7E"/>
    <w:rsid w:val="00C427DF"/>
    <w:rsid w:val="00C478E4"/>
    <w:rsid w:val="00C516CC"/>
    <w:rsid w:val="00C62A77"/>
    <w:rsid w:val="00C6701D"/>
    <w:rsid w:val="00C70A0E"/>
    <w:rsid w:val="00C72F2F"/>
    <w:rsid w:val="00C81C5B"/>
    <w:rsid w:val="00C85F8C"/>
    <w:rsid w:val="00C9252D"/>
    <w:rsid w:val="00C9501A"/>
    <w:rsid w:val="00CA1661"/>
    <w:rsid w:val="00CA3CF7"/>
    <w:rsid w:val="00CB2017"/>
    <w:rsid w:val="00CB3283"/>
    <w:rsid w:val="00CB336F"/>
    <w:rsid w:val="00CC7D5B"/>
    <w:rsid w:val="00CD01F8"/>
    <w:rsid w:val="00CD043F"/>
    <w:rsid w:val="00CE6824"/>
    <w:rsid w:val="00CF528C"/>
    <w:rsid w:val="00D0047C"/>
    <w:rsid w:val="00D05323"/>
    <w:rsid w:val="00D145C5"/>
    <w:rsid w:val="00D17B32"/>
    <w:rsid w:val="00D17C48"/>
    <w:rsid w:val="00D25718"/>
    <w:rsid w:val="00D45038"/>
    <w:rsid w:val="00D454EB"/>
    <w:rsid w:val="00D52EBC"/>
    <w:rsid w:val="00D56BA8"/>
    <w:rsid w:val="00D60436"/>
    <w:rsid w:val="00D659B0"/>
    <w:rsid w:val="00D72A76"/>
    <w:rsid w:val="00D82DE3"/>
    <w:rsid w:val="00D85D2E"/>
    <w:rsid w:val="00D86AB7"/>
    <w:rsid w:val="00D90697"/>
    <w:rsid w:val="00D9105D"/>
    <w:rsid w:val="00D9351F"/>
    <w:rsid w:val="00D97658"/>
    <w:rsid w:val="00D97A74"/>
    <w:rsid w:val="00D97AAF"/>
    <w:rsid w:val="00D97CEE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D0D9F"/>
    <w:rsid w:val="00DD2F77"/>
    <w:rsid w:val="00DD40C9"/>
    <w:rsid w:val="00DD50CD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6681"/>
    <w:rsid w:val="00E17B11"/>
    <w:rsid w:val="00E252EF"/>
    <w:rsid w:val="00E265C8"/>
    <w:rsid w:val="00E447B1"/>
    <w:rsid w:val="00E464F0"/>
    <w:rsid w:val="00E55297"/>
    <w:rsid w:val="00E5736C"/>
    <w:rsid w:val="00E57AD2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7CB2"/>
    <w:rsid w:val="00EB1B0A"/>
    <w:rsid w:val="00EB5E05"/>
    <w:rsid w:val="00EB6E20"/>
    <w:rsid w:val="00EB73A1"/>
    <w:rsid w:val="00EE1790"/>
    <w:rsid w:val="00EF5AC2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33E7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84F75"/>
    <w:rsid w:val="00F84FDD"/>
    <w:rsid w:val="00FB399D"/>
    <w:rsid w:val="00FB77D6"/>
    <w:rsid w:val="00FC0C4F"/>
    <w:rsid w:val="00FD0302"/>
    <w:rsid w:val="00FD4786"/>
    <w:rsid w:val="00FD6777"/>
    <w:rsid w:val="00FE0E68"/>
    <w:rsid w:val="00FE36D0"/>
    <w:rsid w:val="00FE54DB"/>
    <w:rsid w:val="00FE716C"/>
    <w:rsid w:val="00FF27D0"/>
    <w:rsid w:val="00FF6AD8"/>
    <w:rsid w:val="00FF74AD"/>
    <w:rsid w:val="269D325D"/>
    <w:rsid w:val="5F5F5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E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E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6E1A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6E1A0F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rsid w:val="006E1A0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E1A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87F748A-4F7D-437C-BBCB-220D48D549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2018-11-08T09:11:00Z</dcterms:modified>
  <revision>225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